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FBA2" w14:textId="6817AD8E" w:rsidR="000B6A38" w:rsidRPr="006F652A" w:rsidRDefault="00786675" w:rsidP="00786675">
      <w:pPr>
        <w:jc w:val="center"/>
        <w:rPr>
          <w:b/>
          <w:bCs/>
        </w:rPr>
      </w:pPr>
      <w:r w:rsidRPr="006F652A">
        <w:rPr>
          <w:b/>
          <w:bCs/>
        </w:rPr>
        <w:t>Your School’s Logo &amp; Letterhead</w:t>
      </w:r>
    </w:p>
    <w:p w14:paraId="512BC896" w14:textId="77777777" w:rsidR="00786675" w:rsidRDefault="00786675" w:rsidP="00786675">
      <w:pPr>
        <w:jc w:val="center"/>
      </w:pPr>
    </w:p>
    <w:p w14:paraId="40189593" w14:textId="77777777" w:rsidR="006F652A" w:rsidRDefault="006F652A" w:rsidP="006F652A">
      <w:r>
        <w:t>Date</w:t>
      </w:r>
    </w:p>
    <w:p w14:paraId="0A2EF475" w14:textId="77777777" w:rsidR="006F652A" w:rsidRPr="00755E68" w:rsidRDefault="006F652A" w:rsidP="006F652A"/>
    <w:p w14:paraId="4664EDFE" w14:textId="19CC0485" w:rsidR="006F652A" w:rsidRDefault="006F652A" w:rsidP="006F652A">
      <w:r>
        <w:t>Mentor</w:t>
      </w:r>
      <w:r>
        <w:t>’s Name</w:t>
      </w:r>
    </w:p>
    <w:p w14:paraId="290AF9AC" w14:textId="77777777" w:rsidR="006F652A" w:rsidRDefault="006F652A" w:rsidP="006F652A">
      <w:r>
        <w:t>Street Address</w:t>
      </w:r>
    </w:p>
    <w:p w14:paraId="25191181" w14:textId="77777777" w:rsidR="006F652A" w:rsidRDefault="006F652A" w:rsidP="006F652A">
      <w:r>
        <w:t>City, State, Zip</w:t>
      </w:r>
    </w:p>
    <w:p w14:paraId="4DC1496B" w14:textId="77777777" w:rsidR="006F652A" w:rsidRPr="00755E68" w:rsidRDefault="006F652A" w:rsidP="006F652A"/>
    <w:p w14:paraId="3237852F" w14:textId="77777777" w:rsidR="006F652A" w:rsidRDefault="006F652A" w:rsidP="006F652A"/>
    <w:p w14:paraId="0B2A799F" w14:textId="4588065C" w:rsidR="006F652A" w:rsidRDefault="006F652A" w:rsidP="006F652A">
      <w:r>
        <w:t>Dear [</w:t>
      </w:r>
      <w:r>
        <w:t xml:space="preserve">Ms., Mrs., </w:t>
      </w:r>
      <w:r>
        <w:t>Mr., Dr. Name]</w:t>
      </w:r>
      <w:r w:rsidRPr="00755E68">
        <w:t>,</w:t>
      </w:r>
    </w:p>
    <w:p w14:paraId="778883E1" w14:textId="77777777" w:rsidR="006F652A" w:rsidRDefault="006F652A" w:rsidP="006F652A"/>
    <w:p w14:paraId="4648529E" w14:textId="68626395" w:rsidR="006F652A" w:rsidRDefault="006F652A" w:rsidP="000D0DB2">
      <w:r>
        <w:t xml:space="preserve">We would </w:t>
      </w:r>
      <w:r>
        <w:t xml:space="preserve">like to invite you to join with us to create a </w:t>
      </w:r>
      <w:r w:rsidRPr="00170675">
        <w:rPr>
          <w:rFonts w:eastAsia="Times New Roman"/>
          <w:b/>
          <w:bCs/>
        </w:rPr>
        <w:t>Green Job Shadow Day</w:t>
      </w:r>
      <w:r>
        <w:rPr>
          <w:rFonts w:eastAsia="Times New Roman"/>
          <w:b/>
          <w:bCs/>
        </w:rPr>
        <w:t xml:space="preserve"> </w:t>
      </w:r>
      <w:r w:rsidR="000D0DB2">
        <w:rPr>
          <w:rFonts w:eastAsia="Times New Roman"/>
        </w:rPr>
        <w:t>with students in</w:t>
      </w:r>
      <w:r w:rsidRPr="006F652A">
        <w:rPr>
          <w:rFonts w:eastAsia="Times New Roman"/>
        </w:rPr>
        <w:t xml:space="preserve"> our community.</w:t>
      </w:r>
    </w:p>
    <w:p w14:paraId="22F41723" w14:textId="25204373" w:rsidR="006F652A" w:rsidRPr="00170675" w:rsidRDefault="006F652A" w:rsidP="006F652A">
      <w:pPr>
        <w:pStyle w:val="Default"/>
        <w:rPr>
          <w:rFonts w:ascii="Baskerville" w:eastAsia="Times New Roman" w:hAnsi="Baskerville" w:cs="Times New Roman"/>
          <w:color w:val="auto"/>
        </w:rPr>
      </w:pPr>
      <w:bookmarkStart w:id="0" w:name="_Hlk156137352"/>
      <w:r>
        <w:rPr>
          <w:rFonts w:ascii="Baskerville" w:eastAsia="Times New Roman" w:hAnsi="Baskerville" w:cs="Times New Roman"/>
          <w:color w:val="auto"/>
        </w:rPr>
        <w:t xml:space="preserve">Our goal is to </w:t>
      </w:r>
      <w:r w:rsidRPr="00233FA0">
        <w:rPr>
          <w:rFonts w:ascii="Baskerville" w:eastAsia="Times New Roman" w:hAnsi="Baskerville" w:cs="Times New Roman"/>
          <w:color w:val="auto"/>
        </w:rPr>
        <w:t xml:space="preserve">broaden </w:t>
      </w:r>
      <w:r>
        <w:rPr>
          <w:rFonts w:ascii="Baskerville" w:eastAsia="Times New Roman" w:hAnsi="Baskerville" w:cs="Times New Roman"/>
          <w:color w:val="auto"/>
        </w:rPr>
        <w:t>students</w:t>
      </w:r>
      <w:r w:rsidRPr="00233FA0">
        <w:rPr>
          <w:rFonts w:ascii="Baskerville" w:eastAsia="Times New Roman" w:hAnsi="Baskerville" w:cs="Times New Roman"/>
          <w:color w:val="auto"/>
        </w:rPr>
        <w:t>’ exposure to</w:t>
      </w:r>
      <w:r>
        <w:rPr>
          <w:rFonts w:ascii="Baskerville" w:eastAsia="Times New Roman" w:hAnsi="Baskerville" w:cs="Times New Roman"/>
          <w:color w:val="auto"/>
        </w:rPr>
        <w:t xml:space="preserve"> and prepare </w:t>
      </w:r>
      <w:r>
        <w:rPr>
          <w:rFonts w:ascii="Baskerville" w:eastAsia="Times New Roman" w:hAnsi="Baskerville" w:cs="Times New Roman"/>
          <w:color w:val="auto"/>
        </w:rPr>
        <w:t xml:space="preserve">them </w:t>
      </w:r>
      <w:r>
        <w:rPr>
          <w:rFonts w:ascii="Baskerville" w:eastAsia="Times New Roman" w:hAnsi="Baskerville" w:cs="Times New Roman"/>
          <w:color w:val="auto"/>
        </w:rPr>
        <w:t>for</w:t>
      </w:r>
      <w:r w:rsidRPr="00233FA0">
        <w:rPr>
          <w:rFonts w:ascii="Baskerville" w:eastAsia="Times New Roman" w:hAnsi="Baskerville" w:cs="Times New Roman"/>
          <w:color w:val="auto"/>
        </w:rPr>
        <w:t xml:space="preserve"> the increasing </w:t>
      </w:r>
      <w:r>
        <w:rPr>
          <w:rFonts w:ascii="Baskerville" w:eastAsia="Times New Roman" w:hAnsi="Baskerville" w:cs="Times New Roman"/>
          <w:color w:val="auto"/>
        </w:rPr>
        <w:t xml:space="preserve">career </w:t>
      </w:r>
      <w:r w:rsidRPr="00233FA0">
        <w:rPr>
          <w:rFonts w:ascii="Baskerville" w:eastAsia="Times New Roman" w:hAnsi="Baskerville" w:cs="Times New Roman"/>
          <w:color w:val="auto"/>
        </w:rPr>
        <w:t>opportunities</w:t>
      </w:r>
      <w:r>
        <w:rPr>
          <w:rFonts w:ascii="Baskerville" w:eastAsia="Times New Roman" w:hAnsi="Baskerville" w:cs="Times New Roman"/>
          <w:color w:val="auto"/>
        </w:rPr>
        <w:t xml:space="preserve"> </w:t>
      </w:r>
      <w:r w:rsidRPr="00233FA0">
        <w:rPr>
          <w:rFonts w:ascii="Baskerville" w:eastAsia="Times New Roman" w:hAnsi="Baskerville" w:cs="Times New Roman"/>
          <w:color w:val="auto"/>
        </w:rPr>
        <w:t>in the green economy.</w:t>
      </w:r>
    </w:p>
    <w:bookmarkEnd w:id="0"/>
    <w:p w14:paraId="09286DF0" w14:textId="77777777" w:rsidR="006F652A" w:rsidRPr="00755E68" w:rsidRDefault="006F652A" w:rsidP="006F652A">
      <w:pPr>
        <w:rPr>
          <w:rFonts w:eastAsia="Times New Roman"/>
        </w:rPr>
      </w:pPr>
    </w:p>
    <w:p w14:paraId="6F0E49F4" w14:textId="07F8467A" w:rsidR="006F652A" w:rsidRDefault="006F652A" w:rsidP="006F652A">
      <w:r w:rsidRPr="00755E68">
        <w:t>We would like to</w:t>
      </w:r>
      <w:r>
        <w:t xml:space="preserve"> invite you to mentor [</w:t>
      </w:r>
      <w:r>
        <w:rPr>
          <w:b/>
        </w:rPr>
        <w:t xml:space="preserve">Student’s First and Last Name] </w:t>
      </w:r>
      <w:r w:rsidRPr="00755E68">
        <w:t xml:space="preserve">who is interested in </w:t>
      </w:r>
      <w:r w:rsidR="000D0DB2">
        <w:t>learning about</w:t>
      </w:r>
      <w:r w:rsidRPr="00755E68">
        <w:t xml:space="preserve"> a</w:t>
      </w:r>
      <w:r>
        <w:t xml:space="preserve"> </w:t>
      </w:r>
      <w:r w:rsidR="000D0DB2">
        <w:t>career in ____________________</w:t>
      </w:r>
      <w:r w:rsidRPr="00755E68">
        <w:t>.</w:t>
      </w:r>
      <w:r>
        <w:t xml:space="preserve"> </w:t>
      </w:r>
      <w:r w:rsidRPr="00755E68">
        <w:t>I have enclosed her</w:t>
      </w:r>
      <w:r>
        <w:t>/his</w:t>
      </w:r>
      <w:r w:rsidRPr="00755E68">
        <w:t xml:space="preserve"> bio for your review.  </w:t>
      </w:r>
    </w:p>
    <w:p w14:paraId="12381792" w14:textId="77777777" w:rsidR="006F652A" w:rsidRDefault="006F652A" w:rsidP="006F652A"/>
    <w:p w14:paraId="0CECEE2B" w14:textId="616B3E9C" w:rsidR="006F652A" w:rsidRPr="00755E68" w:rsidRDefault="00C25DCC" w:rsidP="006F652A">
      <w:r>
        <w:t xml:space="preserve">This one-time afternoon session will make a world of difference. </w:t>
      </w:r>
      <w:proofErr w:type="spellStart"/>
      <w:r>
        <w:t>Our</w:t>
      </w:r>
      <w:proofErr w:type="spellEnd"/>
      <w:r>
        <w:t xml:space="preserve"> student will “shadow” you at your office</w:t>
      </w:r>
      <w:r w:rsidR="0080249C">
        <w:t xml:space="preserve"> from 2-4 p.m. In advance of</w:t>
      </w:r>
      <w:r w:rsidR="006F652A" w:rsidRPr="00755E68">
        <w:t xml:space="preserve"> your time together she</w:t>
      </w:r>
      <w:r w:rsidR="0080249C">
        <w:t>/he</w:t>
      </w:r>
      <w:r w:rsidR="006F652A" w:rsidRPr="00755E68">
        <w:t xml:space="preserve"> will prepare questions that we will share with you in advance.</w:t>
      </w:r>
      <w:r w:rsidR="006F652A">
        <w:t xml:space="preserve"> </w:t>
      </w:r>
    </w:p>
    <w:p w14:paraId="7879AEF3" w14:textId="77777777" w:rsidR="006F652A" w:rsidRPr="00755E68" w:rsidRDefault="006F652A" w:rsidP="006F652A"/>
    <w:p w14:paraId="60B62D81" w14:textId="53652D03" w:rsidR="006F652A" w:rsidRDefault="006F652A" w:rsidP="006F652A">
      <w:pPr>
        <w:jc w:val="center"/>
        <w:rPr>
          <w:b/>
        </w:rPr>
      </w:pPr>
      <w:bookmarkStart w:id="1" w:name="_Hlk156137425"/>
      <w:r>
        <w:rPr>
          <w:b/>
        </w:rPr>
        <w:t>Green</w:t>
      </w:r>
      <w:r w:rsidRPr="00755E68">
        <w:rPr>
          <w:b/>
        </w:rPr>
        <w:t xml:space="preserve"> Job Shadow Day</w:t>
      </w:r>
    </w:p>
    <w:p w14:paraId="530A7632" w14:textId="2BEDB81B" w:rsidR="006F652A" w:rsidRDefault="006F652A" w:rsidP="006F652A">
      <w:pPr>
        <w:jc w:val="center"/>
        <w:rPr>
          <w:b/>
        </w:rPr>
      </w:pPr>
      <w:r>
        <w:rPr>
          <w:b/>
        </w:rPr>
        <w:t>February 2, 2024</w:t>
      </w:r>
    </w:p>
    <w:p w14:paraId="59F5CA3E" w14:textId="6FDED7D2" w:rsidR="006F652A" w:rsidRDefault="006F652A" w:rsidP="006F652A">
      <w:pPr>
        <w:jc w:val="center"/>
      </w:pPr>
      <w:r>
        <w:rPr>
          <w:b/>
        </w:rPr>
        <w:t>R</w:t>
      </w:r>
      <w:r w:rsidRPr="00755E68">
        <w:rPr>
          <w:b/>
        </w:rPr>
        <w:t xml:space="preserve">eception from </w:t>
      </w:r>
      <w:r>
        <w:rPr>
          <w:b/>
        </w:rPr>
        <w:t>5-6 pm</w:t>
      </w:r>
    </w:p>
    <w:p w14:paraId="6F399D7B" w14:textId="7135C7DE" w:rsidR="006F652A" w:rsidRDefault="006F652A" w:rsidP="006F652A">
      <w:pPr>
        <w:jc w:val="center"/>
      </w:pPr>
      <w:r w:rsidRPr="00755E68">
        <w:t xml:space="preserve">with </w:t>
      </w:r>
      <w:r>
        <w:t xml:space="preserve">students and mentors sharing </w:t>
      </w:r>
      <w:r w:rsidRPr="00755E68">
        <w:t>their experiences.</w:t>
      </w:r>
    </w:p>
    <w:bookmarkEnd w:id="1"/>
    <w:p w14:paraId="105B659B" w14:textId="77777777" w:rsidR="006F652A" w:rsidRDefault="006F652A" w:rsidP="006F652A"/>
    <w:p w14:paraId="1D55B0C5" w14:textId="77777777" w:rsidR="006F652A" w:rsidRDefault="006F652A" w:rsidP="006F652A">
      <w:r>
        <w:t xml:space="preserve">We hope you can join us! </w:t>
      </w:r>
    </w:p>
    <w:p w14:paraId="7B6B37A6" w14:textId="77777777" w:rsidR="006F652A" w:rsidRDefault="006F652A" w:rsidP="006F652A"/>
    <w:p w14:paraId="5B42E373" w14:textId="38D65186" w:rsidR="006F652A" w:rsidRDefault="006F652A" w:rsidP="006F652A">
      <w:bookmarkStart w:id="2" w:name="_Hlk156137326"/>
      <w:r>
        <w:t>Please let me know if you can mentor [name]</w:t>
      </w:r>
      <w:r>
        <w:t xml:space="preserve"> by January 25, 2024</w:t>
      </w:r>
      <w:r>
        <w:t>. My email: [email address]</w:t>
      </w:r>
    </w:p>
    <w:bookmarkEnd w:id="2"/>
    <w:p w14:paraId="301C8E44" w14:textId="77777777" w:rsidR="006F652A" w:rsidRDefault="006F652A" w:rsidP="006F652A"/>
    <w:p w14:paraId="528A9839" w14:textId="77777777" w:rsidR="006F652A" w:rsidRPr="00755E68" w:rsidRDefault="006F652A" w:rsidP="006F652A">
      <w:r w:rsidRPr="00755E68">
        <w:t>Many thanks for your consideration,</w:t>
      </w:r>
    </w:p>
    <w:p w14:paraId="29FEB486" w14:textId="77777777" w:rsidR="006F652A" w:rsidRPr="00755E68" w:rsidRDefault="006F652A" w:rsidP="006F652A"/>
    <w:p w14:paraId="2B604F26" w14:textId="5F6CBC2B" w:rsidR="006F652A" w:rsidRDefault="006F652A" w:rsidP="006F652A">
      <w:r>
        <w:t>[</w:t>
      </w:r>
      <w:r>
        <w:t xml:space="preserve">Teacher’s </w:t>
      </w:r>
      <w:r>
        <w:t>Name]</w:t>
      </w:r>
    </w:p>
    <w:p w14:paraId="47628509" w14:textId="4A788CB5" w:rsidR="006F652A" w:rsidRDefault="006F652A" w:rsidP="006F652A">
      <w:r>
        <w:t>School</w:t>
      </w:r>
    </w:p>
    <w:p w14:paraId="515C5404" w14:textId="2550E5BB" w:rsidR="006F652A" w:rsidRPr="00233FA0" w:rsidRDefault="006F652A" w:rsidP="006F652A">
      <w:r>
        <w:t>Address</w:t>
      </w:r>
    </w:p>
    <w:p w14:paraId="493BEB38" w14:textId="77777777" w:rsidR="006F652A" w:rsidRDefault="006F652A" w:rsidP="006F652A">
      <w:pPr>
        <w:rPr>
          <w:b/>
          <w:bCs/>
          <w:sz w:val="21"/>
          <w:szCs w:val="21"/>
        </w:rPr>
      </w:pPr>
    </w:p>
    <w:p w14:paraId="4692B18A" w14:textId="6F7707D3" w:rsidR="00B935CB" w:rsidRDefault="00B935CB" w:rsidP="006F652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About Green Job Shadow Day</w:t>
      </w:r>
    </w:p>
    <w:p w14:paraId="63259660" w14:textId="77777777" w:rsidR="000D0DB2" w:rsidRDefault="000D0DB2" w:rsidP="00B935CB">
      <w:pPr>
        <w:rPr>
          <w:rFonts w:eastAsia="Times New Roman"/>
        </w:rPr>
      </w:pPr>
    </w:p>
    <w:p w14:paraId="5FF1A2D9" w14:textId="77777777" w:rsidR="000D0DB2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The transition to a sustainable economy is one of the </w:t>
      </w:r>
      <w:proofErr w:type="gramStart"/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most</w:t>
      </w:r>
      <w:proofErr w:type="gramEnd"/>
      <w:r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 </w:t>
      </w:r>
    </w:p>
    <w:p w14:paraId="54013B98" w14:textId="77777777" w:rsidR="000D0DB2" w:rsidRPr="000B626A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challenging issues of the 21st century.</w:t>
      </w:r>
    </w:p>
    <w:p w14:paraId="4E580B1D" w14:textId="77777777" w:rsidR="000D0DB2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Imagine what millions of new jobs in the green </w:t>
      </w:r>
      <w:proofErr w:type="gramStart"/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economy</w:t>
      </w:r>
      <w:proofErr w:type="gramEnd"/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 </w:t>
      </w:r>
    </w:p>
    <w:p w14:paraId="22AF29A9" w14:textId="77777777" w:rsidR="000D0DB2" w:rsidRPr="000B626A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could mean for our world!</w:t>
      </w:r>
    </w:p>
    <w:p w14:paraId="34DDEEDE" w14:textId="77777777" w:rsidR="000D0DB2" w:rsidRPr="00E43930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To make this transition, companies urgently need a sustainable workforce.</w:t>
      </w:r>
    </w:p>
    <w:p w14:paraId="157C6314" w14:textId="77777777" w:rsidR="000D0DB2" w:rsidRDefault="000D0DB2" w:rsidP="00B935CB">
      <w:pPr>
        <w:rPr>
          <w:rFonts w:eastAsia="Times New Roman"/>
        </w:rPr>
      </w:pPr>
    </w:p>
    <w:p w14:paraId="157226B0" w14:textId="5D419C9F" w:rsidR="000D0DB2" w:rsidRPr="007F66EA" w:rsidRDefault="000D0DB2" w:rsidP="000D0DB2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rPr>
          <w:iCs/>
        </w:rPr>
        <w:t xml:space="preserve">The </w:t>
      </w:r>
      <w:r w:rsidRPr="00333B07">
        <w:rPr>
          <w:b/>
          <w:bCs/>
          <w:iCs/>
        </w:rPr>
        <w:t>Green Job Shadow Day</w:t>
      </w:r>
      <w:r>
        <w:rPr>
          <w:iCs/>
        </w:rPr>
        <w:t xml:space="preserve"> </w:t>
      </w:r>
      <w:r>
        <w:rPr>
          <w:iCs/>
        </w:rPr>
        <w:t xml:space="preserve">responds to the need for developing a sustainable workforce.  This </w:t>
      </w:r>
      <w:r>
        <w:rPr>
          <w:iCs/>
        </w:rPr>
        <w:t>b</w:t>
      </w:r>
      <w:r w:rsidRPr="007F66EA">
        <w:rPr>
          <w:bCs/>
          <w:iCs/>
        </w:rPr>
        <w:t xml:space="preserve">uilds on </w:t>
      </w:r>
      <w:r>
        <w:rPr>
          <w:bCs/>
          <w:iCs/>
        </w:rPr>
        <w:t>three</w:t>
      </w:r>
      <w:r w:rsidRPr="007F66EA">
        <w:rPr>
          <w:bCs/>
          <w:iCs/>
        </w:rPr>
        <w:t xml:space="preserve"> decades of experience </w:t>
      </w:r>
      <w:r>
        <w:rPr>
          <w:bCs/>
          <w:iCs/>
        </w:rPr>
        <w:t xml:space="preserve">leading the Institute’s </w:t>
      </w:r>
      <w:r w:rsidRPr="007F66EA">
        <w:rPr>
          <w:bCs/>
          <w:iCs/>
        </w:rPr>
        <w:t xml:space="preserve">Job Shadow Days on Martha’s Vineyard and other marginalized communities in Massachusetts and around the world. </w:t>
      </w:r>
      <w:r w:rsidRPr="007F66EA">
        <w:rPr>
          <w:rFonts w:cstheme="minorHAnsi"/>
        </w:rPr>
        <w:t>In 1994 we developed the first Job Shadow Day in partnership with the</w:t>
      </w:r>
      <w:r w:rsidRPr="007F66EA">
        <w:rPr>
          <w:rFonts w:cstheme="minorHAnsi"/>
          <w:b/>
          <w:bCs/>
        </w:rPr>
        <w:t xml:space="preserve"> San Francisco Chamber of Commerce</w:t>
      </w:r>
      <w:r w:rsidRPr="007F66EA">
        <w:rPr>
          <w:rFonts w:cstheme="minorHAnsi"/>
        </w:rPr>
        <w:t>. Over the years, this one-day event has been adopted by national organizations a</w:t>
      </w:r>
      <w:r>
        <w:rPr>
          <w:rFonts w:cstheme="minorHAnsi"/>
        </w:rPr>
        <w:t>nd</w:t>
      </w:r>
      <w:r w:rsidRPr="007F66EA">
        <w:rPr>
          <w:rFonts w:cstheme="minorHAnsi"/>
        </w:rPr>
        <w:t xml:space="preserve"> </w:t>
      </w:r>
      <w:r w:rsidRPr="007F66EA">
        <w:rPr>
          <w:rFonts w:cstheme="minorHAnsi"/>
          <w:b/>
          <w:bCs/>
        </w:rPr>
        <w:t>U.S. Department of Labor</w:t>
      </w:r>
      <w:r w:rsidRPr="007F66EA">
        <w:rPr>
          <w:rFonts w:cstheme="minorHAnsi"/>
        </w:rPr>
        <w:t>.</w:t>
      </w:r>
      <w:r>
        <w:rPr>
          <w:rFonts w:cstheme="minorHAnsi"/>
        </w:rPr>
        <w:t xml:space="preserve"> </w:t>
      </w:r>
      <w:hyperlink r:id="rId4" w:history="1">
        <w:r w:rsidRPr="007F66EA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​</w:t>
        </w:r>
        <w:r w:rsidRPr="007F66EA">
          <w:rPr>
            <w:rStyle w:val="Hyperlink"/>
            <w:rFonts w:ascii="Garamond" w:hAnsi="Garamond"/>
            <w:color w:val="1155CC"/>
            <w:shd w:val="clear" w:color="auto" w:fill="FFFFFF"/>
          </w:rPr>
          <w:t>Video</w:t>
        </w:r>
      </w:hyperlink>
    </w:p>
    <w:p w14:paraId="5742E3CF" w14:textId="77777777" w:rsidR="000D0DB2" w:rsidRDefault="000D0DB2" w:rsidP="000D0DB2">
      <w:pPr>
        <w:spacing w:line="259" w:lineRule="auto"/>
        <w:rPr>
          <w:sz w:val="10"/>
          <w:szCs w:val="10"/>
        </w:rPr>
      </w:pPr>
    </w:p>
    <w:p w14:paraId="33603762" w14:textId="39226B82" w:rsidR="00B935CB" w:rsidRPr="000D0DB2" w:rsidRDefault="000D0DB2" w:rsidP="006F652A">
      <w:pPr>
        <w:rPr>
          <w:rFonts w:eastAsia="Times New Roman"/>
        </w:rPr>
      </w:pPr>
      <w:r w:rsidRPr="00755E68">
        <w:rPr>
          <w:rFonts w:eastAsia="Times New Roman"/>
        </w:rPr>
        <w:t>Each February</w:t>
      </w:r>
      <w:r>
        <w:rPr>
          <w:rFonts w:eastAsia="Times New Roman"/>
        </w:rPr>
        <w:t xml:space="preserve"> 2</w:t>
      </w:r>
      <w:r w:rsidRPr="00755E68">
        <w:rPr>
          <w:rFonts w:eastAsia="Times New Roman"/>
        </w:rPr>
        <w:t>, the National Groundhog Job Shadow Day, a national campaign gives young people a new perspective on their studies through hands-on learning and a one-day mentoring experience.  It is a joint effort of America's Promise - Alliance for Youth, Junior Achievement, and the U.S. Department of Labor. Nationwide, more than one million students, 100,000 businesses, 2,000 restaurants and hotels participate.</w:t>
      </w:r>
    </w:p>
    <w:sectPr w:rsidR="00B935CB" w:rsidRPr="000D0DB2" w:rsidSect="00733281">
      <w:pgSz w:w="12240" w:h="15840"/>
      <w:pgMar w:top="1008" w:right="1008" w:bottom="1008" w:left="1008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75"/>
    <w:rsid w:val="000B6A38"/>
    <w:rsid w:val="000D0DB2"/>
    <w:rsid w:val="0022553C"/>
    <w:rsid w:val="004245D9"/>
    <w:rsid w:val="006F652A"/>
    <w:rsid w:val="00733281"/>
    <w:rsid w:val="00786675"/>
    <w:rsid w:val="0080249C"/>
    <w:rsid w:val="009972F2"/>
    <w:rsid w:val="009A0511"/>
    <w:rsid w:val="00B1712F"/>
    <w:rsid w:val="00B935CB"/>
    <w:rsid w:val="00C16653"/>
    <w:rsid w:val="00C25DCC"/>
    <w:rsid w:val="00E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97AC"/>
  <w15:chartTrackingRefBased/>
  <w15:docId w15:val="{5A01D7BE-9FCD-F949-AB86-554B742F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2A"/>
    <w:pPr>
      <w:autoSpaceDE w:val="0"/>
      <w:autoSpaceDN w:val="0"/>
      <w:adjustRightInd w:val="0"/>
    </w:pPr>
    <w:rPr>
      <w:rFonts w:ascii="Baskerville Old Face" w:eastAsia="MS ??" w:hAnsi="Baskerville Old Face" w:cs="Baskerville Old Face"/>
      <w:color w:val="000000"/>
      <w:kern w:val="0"/>
      <w:sz w:val="24"/>
      <w:szCs w:val="24"/>
      <w14:ligatures w14:val="none"/>
    </w:rPr>
  </w:style>
  <w:style w:type="character" w:styleId="Hyperlink">
    <w:name w:val="Hyperlink"/>
    <w:rsid w:val="000D0D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DnZCGtjW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Larned</dc:creator>
  <cp:keywords/>
  <dc:description/>
  <cp:lastModifiedBy>Marianne Larned</cp:lastModifiedBy>
  <cp:revision>7</cp:revision>
  <dcterms:created xsi:type="dcterms:W3CDTF">2024-01-28T01:10:00Z</dcterms:created>
  <dcterms:modified xsi:type="dcterms:W3CDTF">2024-01-28T01:24:00Z</dcterms:modified>
</cp:coreProperties>
</file>